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E52C" w14:textId="77777777" w:rsidR="009E6834" w:rsidRDefault="009E6834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75F0B3" w14:textId="6D150A0F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д</w:t>
      </w:r>
      <w:r w:rsidRPr="00F47D5C">
        <w:rPr>
          <w:rFonts w:ascii="Times New Roman" w:hAnsi="Times New Roman" w:cs="Times New Roman"/>
          <w:b/>
          <w:sz w:val="32"/>
          <w:szCs w:val="32"/>
        </w:rPr>
        <w:t>ополнительн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общеразвивающ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14:paraId="6D9FE0D6" w14:textId="77777777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14:paraId="29815B78" w14:textId="5D001BA0" w:rsidR="00347C2B" w:rsidRPr="00381BCC" w:rsidRDefault="00321CBC" w:rsidP="00043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«</w:t>
      </w:r>
      <w:r w:rsidR="009114B1">
        <w:rPr>
          <w:rFonts w:ascii="Times New Roman" w:hAnsi="Times New Roman" w:cs="Times New Roman"/>
          <w:b/>
          <w:sz w:val="32"/>
          <w:szCs w:val="32"/>
        </w:rPr>
        <w:t>Музыкальная мозайка</w:t>
      </w:r>
      <w:r w:rsidRPr="00F47D5C">
        <w:rPr>
          <w:rFonts w:ascii="Times New Roman" w:hAnsi="Times New Roman" w:cs="Times New Roman"/>
          <w:b/>
          <w:sz w:val="32"/>
          <w:szCs w:val="32"/>
        </w:rPr>
        <w:t>»</w:t>
      </w:r>
    </w:p>
    <w:p w14:paraId="7E9419A1" w14:textId="31D34568" w:rsidR="000B3C36" w:rsidRPr="00AB2260" w:rsidRDefault="00B80376" w:rsidP="00B80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увлекательны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 по д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ополнитель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14B1">
        <w:rPr>
          <w:rFonts w:ascii="Times New Roman" w:eastAsia="Times New Roman" w:hAnsi="Times New Roman" w:cs="Times New Roman"/>
          <w:sz w:val="28"/>
          <w:szCs w:val="28"/>
        </w:rPr>
        <w:t>Музыкальная мозайка</w:t>
      </w:r>
      <w:r w:rsidR="00AB22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9114B1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 смогут реализовать свой творческий потенциал, 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развит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9E6834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певческую культуру. Ребята станут участниками двух вокальных ансамблей, будут принимать участие в конкурсах разного уровня, участвовать в концертах и фестивалях. </w:t>
      </w:r>
      <w:r w:rsidR="00F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83DC9" w14:textId="77777777" w:rsidR="000B3C36" w:rsidRDefault="000B3C36" w:rsidP="000B3C36"/>
    <w:sectPr w:rsidR="000B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A5"/>
    <w:rsid w:val="00043644"/>
    <w:rsid w:val="000B3C36"/>
    <w:rsid w:val="00164E15"/>
    <w:rsid w:val="001C46A5"/>
    <w:rsid w:val="00227CBD"/>
    <w:rsid w:val="002303FC"/>
    <w:rsid w:val="002B01AC"/>
    <w:rsid w:val="00321CBC"/>
    <w:rsid w:val="00335F8B"/>
    <w:rsid w:val="00347C2B"/>
    <w:rsid w:val="00381BCC"/>
    <w:rsid w:val="006D6ED1"/>
    <w:rsid w:val="0077394A"/>
    <w:rsid w:val="0084529C"/>
    <w:rsid w:val="009114B1"/>
    <w:rsid w:val="009908C6"/>
    <w:rsid w:val="009E6834"/>
    <w:rsid w:val="00A62C8B"/>
    <w:rsid w:val="00AB2260"/>
    <w:rsid w:val="00B24502"/>
    <w:rsid w:val="00B80376"/>
    <w:rsid w:val="00D12423"/>
    <w:rsid w:val="00E72492"/>
    <w:rsid w:val="00F27C14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EDE9"/>
  <w15:docId w15:val="{2512065F-7E0F-4CE5-A6FC-774FBA4A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CBC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1C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wisper2011an@mail.ru</dc:creator>
  <cp:lastModifiedBy>Пользователь</cp:lastModifiedBy>
  <cp:revision>9</cp:revision>
  <dcterms:created xsi:type="dcterms:W3CDTF">2021-05-10T04:10:00Z</dcterms:created>
  <dcterms:modified xsi:type="dcterms:W3CDTF">2023-09-02T14:16:00Z</dcterms:modified>
</cp:coreProperties>
</file>